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D8003" w14:textId="77777777" w:rsidR="007E03F3" w:rsidRPr="00E95F05" w:rsidRDefault="00E95F05" w:rsidP="007A1197">
      <w:pPr>
        <w:jc w:val="both"/>
        <w:rPr>
          <w:sz w:val="20"/>
          <w:szCs w:val="20"/>
          <w:lang w:val="it-IT"/>
        </w:rPr>
      </w:pPr>
      <w:r w:rsidRPr="00E95F05">
        <w:rPr>
          <w:sz w:val="20"/>
          <w:szCs w:val="20"/>
          <w:lang w:val="it-IT"/>
        </w:rPr>
        <w:t>Egregi Signori</w:t>
      </w:r>
      <w:r w:rsidR="007E03F3" w:rsidRPr="00E95F05">
        <w:rPr>
          <w:sz w:val="20"/>
          <w:szCs w:val="20"/>
          <w:lang w:val="it-IT"/>
        </w:rPr>
        <w:t>,</w:t>
      </w:r>
    </w:p>
    <w:p w14:paraId="5534D073" w14:textId="77777777" w:rsidR="007E03F3" w:rsidRPr="007A1197" w:rsidRDefault="007E03F3" w:rsidP="007A1197">
      <w:pPr>
        <w:jc w:val="both"/>
        <w:rPr>
          <w:sz w:val="12"/>
          <w:szCs w:val="20"/>
          <w:lang w:val="it-IT"/>
        </w:rPr>
      </w:pPr>
    </w:p>
    <w:p w14:paraId="662DB20D" w14:textId="77777777" w:rsidR="007E03F3" w:rsidRDefault="00E95F05" w:rsidP="007A1197">
      <w:pPr>
        <w:jc w:val="both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>nonostante la costante attenzione alla qualità del servizio e alla soddisfazione di clienti, fornitori e utenti in genere, è possibile che non tutte le richieste e aspettative siano soddisfatte nei tempi e nei modi sperati</w:t>
      </w:r>
      <w:r w:rsidRPr="00E95F05">
        <w:rPr>
          <w:sz w:val="20"/>
          <w:szCs w:val="20"/>
          <w:lang w:val="it-IT"/>
        </w:rPr>
        <w:t>.</w:t>
      </w:r>
    </w:p>
    <w:p w14:paraId="02149A9B" w14:textId="77777777" w:rsidR="00E95F05" w:rsidRDefault="00E95F05" w:rsidP="007A1197">
      <w:pPr>
        <w:jc w:val="both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>Pertanto invitiamo a descrivere il diss</w:t>
      </w:r>
      <w:r w:rsidR="009B35F1">
        <w:rPr>
          <w:sz w:val="20"/>
          <w:szCs w:val="20"/>
          <w:lang w:val="it-IT"/>
        </w:rPr>
        <w:t>ervizio riscontrato, chiedendoVi</w:t>
      </w:r>
      <w:r>
        <w:rPr>
          <w:sz w:val="20"/>
          <w:szCs w:val="20"/>
          <w:lang w:val="it-IT"/>
        </w:rPr>
        <w:t xml:space="preserve"> di compilare il presente modulo.</w:t>
      </w:r>
    </w:p>
    <w:p w14:paraId="6B7BE5C7" w14:textId="77777777" w:rsidR="007A1197" w:rsidRDefault="00E95F05" w:rsidP="007A1197">
      <w:pPr>
        <w:jc w:val="both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Un responsabile la contatterà al più presto in merito alle citate segnalazioni. </w:t>
      </w:r>
    </w:p>
    <w:p w14:paraId="0B2AE95A" w14:textId="77777777" w:rsidR="007A1197" w:rsidRPr="007A1197" w:rsidRDefault="007A1197" w:rsidP="007A1197">
      <w:pPr>
        <w:jc w:val="both"/>
        <w:rPr>
          <w:sz w:val="10"/>
          <w:szCs w:val="20"/>
          <w:lang w:val="it-IT"/>
        </w:rPr>
      </w:pPr>
    </w:p>
    <w:p w14:paraId="0846D506" w14:textId="77777777" w:rsidR="00E95F05" w:rsidRDefault="00E95F05" w:rsidP="007A1197">
      <w:pPr>
        <w:jc w:val="both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Le osservazioni ci permetteranno di </w:t>
      </w:r>
      <w:r w:rsidR="007A1197">
        <w:rPr>
          <w:sz w:val="20"/>
          <w:szCs w:val="20"/>
          <w:lang w:val="it-IT"/>
        </w:rPr>
        <w:t>migliorarci</w:t>
      </w:r>
      <w:r>
        <w:rPr>
          <w:sz w:val="20"/>
          <w:szCs w:val="20"/>
          <w:lang w:val="it-IT"/>
        </w:rPr>
        <w:t xml:space="preserve"> </w:t>
      </w:r>
      <w:r w:rsidR="007A1197">
        <w:rPr>
          <w:sz w:val="20"/>
          <w:szCs w:val="20"/>
          <w:lang w:val="it-IT"/>
        </w:rPr>
        <w:t>e offrire servizi di qualità sempre più elevata.</w:t>
      </w:r>
    </w:p>
    <w:p w14:paraId="20670AEB" w14:textId="77777777" w:rsidR="007A1197" w:rsidRPr="007A1197" w:rsidRDefault="007A1197" w:rsidP="007A1197">
      <w:pPr>
        <w:jc w:val="both"/>
        <w:rPr>
          <w:sz w:val="10"/>
          <w:szCs w:val="20"/>
          <w:lang w:val="it-IT"/>
        </w:rPr>
      </w:pPr>
    </w:p>
    <w:p w14:paraId="2C1A94A4" w14:textId="77777777" w:rsidR="007A1197" w:rsidRDefault="007A1197" w:rsidP="007A1197">
      <w:pPr>
        <w:jc w:val="both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>Ringraziamo anticipatamente per la collaborazione.</w:t>
      </w:r>
    </w:p>
    <w:p w14:paraId="12C5250F" w14:textId="77777777" w:rsidR="00E95F05" w:rsidRPr="00E95F05" w:rsidRDefault="00E95F05" w:rsidP="007E03F3">
      <w:pPr>
        <w:rPr>
          <w:sz w:val="20"/>
          <w:szCs w:val="20"/>
          <w:lang w:val="it-IT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15"/>
        <w:gridCol w:w="4443"/>
        <w:gridCol w:w="1686"/>
        <w:gridCol w:w="1994"/>
      </w:tblGrid>
      <w:tr w:rsidR="00911E4B" w:rsidRPr="00887BF9" w14:paraId="35C5ABBE" w14:textId="77777777" w:rsidTr="006368D7">
        <w:trPr>
          <w:trHeight w:val="507"/>
        </w:trPr>
        <w:tc>
          <w:tcPr>
            <w:tcW w:w="1526" w:type="dxa"/>
            <w:vAlign w:val="center"/>
          </w:tcPr>
          <w:p w14:paraId="302B5CE2" w14:textId="77777777" w:rsidR="006368D7" w:rsidRDefault="007A1197" w:rsidP="006368D7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Azienda</w:t>
            </w:r>
            <w:r w:rsidR="006368D7">
              <w:rPr>
                <w:b/>
                <w:bCs/>
                <w:sz w:val="20"/>
                <w:szCs w:val="20"/>
                <w:lang w:val="en-US"/>
              </w:rPr>
              <w:t>:</w:t>
            </w:r>
          </w:p>
          <w:p w14:paraId="0A9718EE" w14:textId="77777777" w:rsidR="00887BF9" w:rsidRPr="00887BF9" w:rsidRDefault="006368D7" w:rsidP="006368D7">
            <w:pPr>
              <w:rPr>
                <w:b/>
                <w:bCs/>
                <w:sz w:val="20"/>
                <w:szCs w:val="20"/>
                <w:lang w:val="en-US"/>
              </w:rPr>
            </w:pPr>
            <w:r w:rsidRPr="007A1197">
              <w:rPr>
                <w:b/>
                <w:bCs/>
                <w:sz w:val="16"/>
                <w:szCs w:val="16"/>
                <w:lang w:val="it-IT"/>
              </w:rPr>
              <w:t>(se applicabile)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61A4193B" w14:textId="77777777" w:rsidR="00887BF9" w:rsidRPr="00887BF9" w:rsidRDefault="0022149D" w:rsidP="00887BF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0" w:name="Text5"/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  <w:bookmarkEnd w:id="0"/>
          </w:p>
        </w:tc>
        <w:tc>
          <w:tcPr>
            <w:tcW w:w="1701" w:type="dxa"/>
            <w:vAlign w:val="center"/>
          </w:tcPr>
          <w:p w14:paraId="6F68E42B" w14:textId="77777777" w:rsidR="00887BF9" w:rsidRPr="007A1197" w:rsidRDefault="007A1197" w:rsidP="00887BF9">
            <w:pPr>
              <w:rPr>
                <w:b/>
                <w:bCs/>
                <w:sz w:val="20"/>
                <w:szCs w:val="20"/>
                <w:lang w:val="it-IT"/>
              </w:rPr>
            </w:pPr>
            <w:r w:rsidRPr="007A1197">
              <w:rPr>
                <w:b/>
                <w:bCs/>
                <w:sz w:val="20"/>
                <w:szCs w:val="20"/>
                <w:lang w:val="it-IT"/>
              </w:rPr>
              <w:t>Data di Audit</w:t>
            </w:r>
            <w:r w:rsidR="00887BF9" w:rsidRPr="007A1197">
              <w:rPr>
                <w:b/>
                <w:bCs/>
                <w:sz w:val="20"/>
                <w:szCs w:val="20"/>
                <w:lang w:val="it-IT"/>
              </w:rPr>
              <w:t>:</w:t>
            </w:r>
          </w:p>
          <w:p w14:paraId="26062981" w14:textId="77777777" w:rsidR="00ED23B0" w:rsidRPr="007A1197" w:rsidRDefault="00ED23B0" w:rsidP="007A1197">
            <w:pPr>
              <w:rPr>
                <w:b/>
                <w:bCs/>
                <w:sz w:val="16"/>
                <w:szCs w:val="16"/>
                <w:lang w:val="it-IT"/>
              </w:rPr>
            </w:pPr>
            <w:r w:rsidRPr="007A1197">
              <w:rPr>
                <w:b/>
                <w:bCs/>
                <w:sz w:val="16"/>
                <w:szCs w:val="16"/>
                <w:lang w:val="it-IT"/>
              </w:rPr>
              <w:t>(</w:t>
            </w:r>
            <w:r w:rsidR="007A1197" w:rsidRPr="007A1197">
              <w:rPr>
                <w:b/>
                <w:bCs/>
                <w:sz w:val="16"/>
                <w:szCs w:val="16"/>
                <w:lang w:val="it-IT"/>
              </w:rPr>
              <w:t>se applicabile</w:t>
            </w:r>
            <w:r w:rsidRPr="007A1197">
              <w:rPr>
                <w:b/>
                <w:bCs/>
                <w:sz w:val="16"/>
                <w:szCs w:val="16"/>
                <w:lang w:val="it-IT"/>
              </w:rPr>
              <w:t>)</w:t>
            </w:r>
          </w:p>
        </w:tc>
        <w:bookmarkStart w:id="1" w:name="Text6"/>
        <w:tc>
          <w:tcPr>
            <w:tcW w:w="2015" w:type="dxa"/>
            <w:tcBorders>
              <w:bottom w:val="single" w:sz="4" w:space="0" w:color="auto"/>
            </w:tcBorders>
            <w:vAlign w:val="center"/>
          </w:tcPr>
          <w:p w14:paraId="5572F249" w14:textId="77777777" w:rsidR="00887BF9" w:rsidRPr="00887BF9" w:rsidRDefault="0022149D" w:rsidP="0022149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  <w:bookmarkEnd w:id="1"/>
            <w:r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  <w:r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</w:tc>
      </w:tr>
    </w:tbl>
    <w:p w14:paraId="7B5A6DF7" w14:textId="77777777" w:rsidR="00523468" w:rsidRPr="00A82777" w:rsidRDefault="00523468" w:rsidP="00A82777">
      <w:pPr>
        <w:rPr>
          <w:sz w:val="20"/>
          <w:szCs w:val="20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3"/>
        <w:gridCol w:w="6297"/>
      </w:tblGrid>
      <w:tr w:rsidR="00A82777" w:rsidRPr="00327A2E" w14:paraId="547D9A3A" w14:textId="77777777" w:rsidTr="00327A2E">
        <w:tc>
          <w:tcPr>
            <w:tcW w:w="9670" w:type="dxa"/>
            <w:gridSpan w:val="2"/>
            <w:shd w:val="clear" w:color="auto" w:fill="D9D9D9"/>
          </w:tcPr>
          <w:p w14:paraId="573983AE" w14:textId="77777777" w:rsidR="00A82777" w:rsidRPr="00327A2E" w:rsidRDefault="007A1197" w:rsidP="007A119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Informazioni </w:t>
            </w:r>
            <w:r w:rsidR="00724FD8">
              <w:rPr>
                <w:b/>
                <w:lang w:val="en-US"/>
              </w:rPr>
              <w:t>aggiuntive</w:t>
            </w:r>
          </w:p>
        </w:tc>
      </w:tr>
      <w:tr w:rsidR="00A82777" w:rsidRPr="00327A2E" w14:paraId="4EBEB3F2" w14:textId="77777777" w:rsidTr="00166287">
        <w:trPr>
          <w:trHeight w:val="397"/>
        </w:trPr>
        <w:tc>
          <w:tcPr>
            <w:tcW w:w="3261" w:type="dxa"/>
            <w:vAlign w:val="center"/>
          </w:tcPr>
          <w:p w14:paraId="7192921D" w14:textId="77777777" w:rsidR="00A82777" w:rsidRPr="00166287" w:rsidRDefault="007A1197" w:rsidP="00166287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Nome</w:t>
            </w:r>
            <w:r w:rsidR="00A82777" w:rsidRPr="00166287">
              <w:rPr>
                <w:sz w:val="20"/>
                <w:lang w:val="en-US"/>
              </w:rPr>
              <w:t>:</w:t>
            </w:r>
          </w:p>
        </w:tc>
        <w:tc>
          <w:tcPr>
            <w:tcW w:w="6409" w:type="dxa"/>
            <w:vAlign w:val="center"/>
          </w:tcPr>
          <w:p w14:paraId="1EFC43B8" w14:textId="77777777" w:rsidR="00A82777" w:rsidRPr="00166287" w:rsidRDefault="00A82777" w:rsidP="00166287">
            <w:pPr>
              <w:rPr>
                <w:sz w:val="20"/>
                <w:lang w:val="en-US"/>
              </w:rPr>
            </w:pPr>
          </w:p>
        </w:tc>
      </w:tr>
      <w:tr w:rsidR="00A82777" w:rsidRPr="00327A2E" w14:paraId="316AFB70" w14:textId="77777777" w:rsidTr="00166287">
        <w:trPr>
          <w:trHeight w:val="397"/>
        </w:trPr>
        <w:tc>
          <w:tcPr>
            <w:tcW w:w="3261" w:type="dxa"/>
            <w:vAlign w:val="center"/>
          </w:tcPr>
          <w:p w14:paraId="050A3D69" w14:textId="77777777" w:rsidR="00A82777" w:rsidRPr="00166287" w:rsidRDefault="007A1197" w:rsidP="00166287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Funzione</w:t>
            </w:r>
            <w:r w:rsidR="00A82777" w:rsidRPr="00166287">
              <w:rPr>
                <w:sz w:val="20"/>
                <w:lang w:val="en-US"/>
              </w:rPr>
              <w:t>:</w:t>
            </w:r>
          </w:p>
        </w:tc>
        <w:tc>
          <w:tcPr>
            <w:tcW w:w="6409" w:type="dxa"/>
            <w:vAlign w:val="center"/>
          </w:tcPr>
          <w:p w14:paraId="74E2873C" w14:textId="77777777" w:rsidR="00A82777" w:rsidRPr="00166287" w:rsidRDefault="00A82777" w:rsidP="00166287">
            <w:pPr>
              <w:rPr>
                <w:sz w:val="20"/>
                <w:lang w:val="en-US"/>
              </w:rPr>
            </w:pPr>
          </w:p>
        </w:tc>
      </w:tr>
      <w:tr w:rsidR="00A82777" w:rsidRPr="00327A2E" w14:paraId="5EE487D4" w14:textId="77777777" w:rsidTr="00166287">
        <w:trPr>
          <w:trHeight w:val="397"/>
        </w:trPr>
        <w:tc>
          <w:tcPr>
            <w:tcW w:w="3261" w:type="dxa"/>
            <w:vAlign w:val="center"/>
          </w:tcPr>
          <w:p w14:paraId="703CCE3A" w14:textId="77777777" w:rsidR="00A82777" w:rsidRPr="00166287" w:rsidRDefault="007A1197" w:rsidP="00166287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Telefono / Cellulare</w:t>
            </w:r>
            <w:r w:rsidR="00A82777" w:rsidRPr="00166287">
              <w:rPr>
                <w:sz w:val="20"/>
                <w:lang w:val="en-US"/>
              </w:rPr>
              <w:t>:</w:t>
            </w:r>
          </w:p>
        </w:tc>
        <w:tc>
          <w:tcPr>
            <w:tcW w:w="6409" w:type="dxa"/>
            <w:vAlign w:val="center"/>
          </w:tcPr>
          <w:p w14:paraId="67C07F67" w14:textId="77777777" w:rsidR="00A82777" w:rsidRPr="00166287" w:rsidRDefault="00A82777" w:rsidP="00166287">
            <w:pPr>
              <w:rPr>
                <w:sz w:val="20"/>
                <w:lang w:val="en-US"/>
              </w:rPr>
            </w:pPr>
          </w:p>
        </w:tc>
      </w:tr>
      <w:tr w:rsidR="00A82777" w:rsidRPr="00327A2E" w14:paraId="35503382" w14:textId="77777777" w:rsidTr="00166287">
        <w:trPr>
          <w:trHeight w:val="397"/>
        </w:trPr>
        <w:tc>
          <w:tcPr>
            <w:tcW w:w="3261" w:type="dxa"/>
            <w:vAlign w:val="center"/>
          </w:tcPr>
          <w:p w14:paraId="003BC210" w14:textId="77777777" w:rsidR="00A82777" w:rsidRPr="00166287" w:rsidRDefault="007A1197" w:rsidP="007A1197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e-mail</w:t>
            </w:r>
            <w:r w:rsidR="00A82777" w:rsidRPr="00166287">
              <w:rPr>
                <w:sz w:val="20"/>
                <w:lang w:val="en-US"/>
              </w:rPr>
              <w:t>:</w:t>
            </w:r>
          </w:p>
        </w:tc>
        <w:tc>
          <w:tcPr>
            <w:tcW w:w="6409" w:type="dxa"/>
            <w:vAlign w:val="center"/>
          </w:tcPr>
          <w:p w14:paraId="0F907E76" w14:textId="77777777" w:rsidR="00A82777" w:rsidRPr="00166287" w:rsidRDefault="00A82777" w:rsidP="00166287">
            <w:pPr>
              <w:rPr>
                <w:sz w:val="20"/>
                <w:lang w:val="en-US"/>
              </w:rPr>
            </w:pPr>
          </w:p>
        </w:tc>
      </w:tr>
    </w:tbl>
    <w:p w14:paraId="60D4E4BD" w14:textId="77777777" w:rsidR="003748B0" w:rsidRDefault="003748B0" w:rsidP="003748B0">
      <w:pPr>
        <w:rPr>
          <w:lang w:val="en-US"/>
        </w:rPr>
      </w:pPr>
    </w:p>
    <w:p w14:paraId="625802E5" w14:textId="77777777" w:rsidR="00A82777" w:rsidRDefault="00A82777" w:rsidP="003748B0">
      <w:pPr>
        <w:rPr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3748B0" w:rsidRPr="00F14448" w14:paraId="55534496" w14:textId="77777777" w:rsidTr="00327A2E">
        <w:tc>
          <w:tcPr>
            <w:tcW w:w="9670" w:type="dxa"/>
            <w:shd w:val="clear" w:color="auto" w:fill="D9D9D9"/>
          </w:tcPr>
          <w:p w14:paraId="6573FC08" w14:textId="77777777" w:rsidR="00A82777" w:rsidRPr="007A1197" w:rsidRDefault="007A1197" w:rsidP="00A82777">
            <w:pPr>
              <w:rPr>
                <w:b/>
                <w:bCs/>
                <w:szCs w:val="22"/>
                <w:lang w:val="it-IT"/>
              </w:rPr>
            </w:pPr>
            <w:r w:rsidRPr="007A1197">
              <w:rPr>
                <w:b/>
                <w:bCs/>
                <w:szCs w:val="22"/>
                <w:lang w:val="it-IT"/>
              </w:rPr>
              <w:t>Motivo del reclamo / segnalazione</w:t>
            </w:r>
          </w:p>
          <w:p w14:paraId="2D98ADE0" w14:textId="77777777" w:rsidR="00A82777" w:rsidRPr="007A1197" w:rsidRDefault="00A82777" w:rsidP="007A1197">
            <w:pPr>
              <w:rPr>
                <w:bCs/>
                <w:sz w:val="16"/>
                <w:szCs w:val="16"/>
                <w:lang w:val="it-IT"/>
              </w:rPr>
            </w:pPr>
            <w:r w:rsidRPr="007A1197">
              <w:rPr>
                <w:bCs/>
                <w:sz w:val="16"/>
                <w:szCs w:val="16"/>
                <w:lang w:val="it-IT"/>
              </w:rPr>
              <w:t>(</w:t>
            </w:r>
            <w:r w:rsidR="007A1197" w:rsidRPr="007A1197">
              <w:rPr>
                <w:bCs/>
                <w:sz w:val="16"/>
                <w:szCs w:val="16"/>
                <w:lang w:val="it-IT"/>
              </w:rPr>
              <w:t>si prega, se applic</w:t>
            </w:r>
            <w:r w:rsidR="007A1197">
              <w:rPr>
                <w:bCs/>
                <w:sz w:val="16"/>
                <w:szCs w:val="16"/>
                <w:lang w:val="it-IT"/>
              </w:rPr>
              <w:t>abile, di indicare il</w:t>
            </w:r>
            <w:r w:rsidR="007A1197" w:rsidRPr="007A1197">
              <w:rPr>
                <w:bCs/>
                <w:sz w:val="16"/>
                <w:szCs w:val="16"/>
                <w:lang w:val="it-IT"/>
              </w:rPr>
              <w:t xml:space="preserve"> personale, il servizio o il dipartimento coinvolto)</w:t>
            </w:r>
          </w:p>
        </w:tc>
      </w:tr>
      <w:tr w:rsidR="003748B0" w:rsidRPr="00327A2E" w14:paraId="6CFAC882" w14:textId="77777777" w:rsidTr="00327A2E">
        <w:trPr>
          <w:trHeight w:val="742"/>
        </w:trPr>
        <w:tc>
          <w:tcPr>
            <w:tcW w:w="9670" w:type="dxa"/>
          </w:tcPr>
          <w:p w14:paraId="767B2301" w14:textId="77777777" w:rsidR="003748B0" w:rsidRPr="00327A2E" w:rsidRDefault="0022149D" w:rsidP="00327A2E">
            <w:pPr>
              <w:rPr>
                <w:lang w:val="en-US"/>
              </w:rPr>
            </w:pPr>
            <w:r w:rsidRPr="00327A2E">
              <w:rPr>
                <w:sz w:val="20"/>
                <w:szCs w:val="20"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27A2E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327A2E">
              <w:rPr>
                <w:sz w:val="20"/>
                <w:szCs w:val="20"/>
                <w:lang w:val="en-US"/>
              </w:rPr>
            </w:r>
            <w:r w:rsidRPr="00327A2E">
              <w:rPr>
                <w:sz w:val="20"/>
                <w:szCs w:val="20"/>
                <w:lang w:val="en-US"/>
              </w:rPr>
              <w:fldChar w:fldCharType="separate"/>
            </w:r>
            <w:r w:rsidRPr="00327A2E">
              <w:rPr>
                <w:noProof/>
                <w:sz w:val="20"/>
                <w:szCs w:val="20"/>
                <w:lang w:val="en-US"/>
              </w:rPr>
              <w:t> </w:t>
            </w:r>
            <w:r w:rsidRPr="00327A2E">
              <w:rPr>
                <w:noProof/>
                <w:sz w:val="20"/>
                <w:szCs w:val="20"/>
                <w:lang w:val="en-US"/>
              </w:rPr>
              <w:t> </w:t>
            </w:r>
            <w:r w:rsidRPr="00327A2E">
              <w:rPr>
                <w:noProof/>
                <w:sz w:val="20"/>
                <w:szCs w:val="20"/>
                <w:lang w:val="en-US"/>
              </w:rPr>
              <w:t> </w:t>
            </w:r>
            <w:r w:rsidRPr="00327A2E">
              <w:rPr>
                <w:noProof/>
                <w:sz w:val="20"/>
                <w:szCs w:val="20"/>
                <w:lang w:val="en-US"/>
              </w:rPr>
              <w:t> </w:t>
            </w:r>
            <w:r w:rsidRPr="00327A2E">
              <w:rPr>
                <w:noProof/>
                <w:sz w:val="20"/>
                <w:szCs w:val="20"/>
                <w:lang w:val="en-US"/>
              </w:rPr>
              <w:t> </w:t>
            </w:r>
            <w:r w:rsidRPr="00327A2E">
              <w:rPr>
                <w:sz w:val="20"/>
                <w:szCs w:val="20"/>
                <w:lang w:val="en-US"/>
              </w:rPr>
              <w:fldChar w:fldCharType="end"/>
            </w:r>
          </w:p>
        </w:tc>
      </w:tr>
    </w:tbl>
    <w:p w14:paraId="6BEB19D6" w14:textId="77777777" w:rsidR="00B9338E" w:rsidRDefault="00B9338E" w:rsidP="00164DA5">
      <w:pPr>
        <w:rPr>
          <w:rFonts w:cs="Arial"/>
          <w:i/>
          <w:sz w:val="12"/>
          <w:szCs w:val="14"/>
          <w:lang w:val="en-US"/>
        </w:rPr>
      </w:pPr>
    </w:p>
    <w:p w14:paraId="354B1543" w14:textId="3B134486" w:rsidR="00164DA5" w:rsidRPr="00D5711A" w:rsidRDefault="00F14448" w:rsidP="00164DA5">
      <w:pPr>
        <w:rPr>
          <w:rFonts w:cs="Arial"/>
          <w:i/>
          <w:sz w:val="18"/>
          <w:szCs w:val="20"/>
          <w:lang w:val="en-US"/>
        </w:rPr>
      </w:pPr>
      <w:bookmarkStart w:id="2" w:name="Text1"/>
      <w:r w:rsidRPr="00F14448">
        <w:rPr>
          <w:rFonts w:cs="Arial"/>
          <w:i/>
          <w:sz w:val="18"/>
          <w:szCs w:val="20"/>
          <w:lang w:val="en-US"/>
        </w:rPr>
        <w:t>Trattamento dei dati personali per i fini indicati nella normativa. Decr.Lgs Privacy n.196/2003</w:t>
      </w:r>
      <w:bookmarkEnd w:id="2"/>
    </w:p>
    <w:p w14:paraId="1C7B822F" w14:textId="77777777" w:rsidR="00164DA5" w:rsidRDefault="00164DA5" w:rsidP="00164DA5">
      <w:pPr>
        <w:rPr>
          <w:rFonts w:cs="Arial"/>
          <w:i/>
          <w:sz w:val="20"/>
          <w:szCs w:val="20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236"/>
        <w:gridCol w:w="2316"/>
        <w:gridCol w:w="4252"/>
      </w:tblGrid>
      <w:tr w:rsidR="007A1197" w:rsidRPr="00164DA5" w14:paraId="54CD9455" w14:textId="77777777" w:rsidTr="007A1197">
        <w:trPr>
          <w:trHeight w:val="663"/>
        </w:trPr>
        <w:tc>
          <w:tcPr>
            <w:tcW w:w="2943" w:type="dxa"/>
            <w:tcBorders>
              <w:bottom w:val="single" w:sz="4" w:space="0" w:color="auto"/>
            </w:tcBorders>
            <w:vAlign w:val="center"/>
          </w:tcPr>
          <w:p w14:paraId="493E0C8E" w14:textId="77777777" w:rsidR="007A1197" w:rsidRPr="00164DA5" w:rsidRDefault="007A1197" w:rsidP="00BC5380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236" w:type="dxa"/>
            <w:vAlign w:val="center"/>
          </w:tcPr>
          <w:p w14:paraId="6C74885D" w14:textId="77777777" w:rsidR="007A1197" w:rsidRPr="00164DA5" w:rsidRDefault="007A1197" w:rsidP="00BC5380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2316" w:type="dxa"/>
            <w:vAlign w:val="center"/>
          </w:tcPr>
          <w:p w14:paraId="4DA03D63" w14:textId="77777777" w:rsidR="007A1197" w:rsidRPr="00164DA5" w:rsidRDefault="007A1197" w:rsidP="00BC5380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  <w:vAlign w:val="center"/>
          </w:tcPr>
          <w:p w14:paraId="175FE47F" w14:textId="77777777" w:rsidR="007A1197" w:rsidRPr="00164DA5" w:rsidRDefault="007A1197" w:rsidP="00BC5380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7A1197" w:rsidRPr="00164DA5" w14:paraId="2001AC76" w14:textId="77777777" w:rsidTr="007A1197">
        <w:tc>
          <w:tcPr>
            <w:tcW w:w="2943" w:type="dxa"/>
            <w:tcBorders>
              <w:top w:val="single" w:sz="4" w:space="0" w:color="auto"/>
            </w:tcBorders>
          </w:tcPr>
          <w:p w14:paraId="6DC0638F" w14:textId="77777777" w:rsidR="007A1197" w:rsidRPr="00164DA5" w:rsidRDefault="007A1197" w:rsidP="00164DA5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Luogo, data</w:t>
            </w:r>
          </w:p>
        </w:tc>
        <w:tc>
          <w:tcPr>
            <w:tcW w:w="236" w:type="dxa"/>
          </w:tcPr>
          <w:p w14:paraId="08B84742" w14:textId="77777777" w:rsidR="007A1197" w:rsidRPr="00164DA5" w:rsidRDefault="007A1197" w:rsidP="00164DA5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2316" w:type="dxa"/>
          </w:tcPr>
          <w:p w14:paraId="20926E71" w14:textId="77777777" w:rsidR="007A1197" w:rsidRPr="00164DA5" w:rsidRDefault="007A1197" w:rsidP="00BC5380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</w:tcPr>
          <w:p w14:paraId="2CA3B91F" w14:textId="77777777" w:rsidR="007A1197" w:rsidRPr="00164DA5" w:rsidRDefault="007A1197" w:rsidP="00BC5380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Firma</w:t>
            </w:r>
          </w:p>
        </w:tc>
      </w:tr>
    </w:tbl>
    <w:p w14:paraId="7B41E84E" w14:textId="77777777" w:rsidR="00A82777" w:rsidRDefault="00A82777" w:rsidP="00164DA5">
      <w:pPr>
        <w:rPr>
          <w:sz w:val="20"/>
          <w:szCs w:val="20"/>
          <w:lang w:val="it-IT"/>
        </w:rPr>
      </w:pPr>
    </w:p>
    <w:p w14:paraId="2A79F671" w14:textId="77777777" w:rsidR="00A82777" w:rsidRDefault="00A82777" w:rsidP="00164DA5">
      <w:pPr>
        <w:rPr>
          <w:sz w:val="20"/>
          <w:szCs w:val="20"/>
          <w:lang w:val="it-IT"/>
        </w:rPr>
      </w:pPr>
    </w:p>
    <w:p w14:paraId="23F01B81" w14:textId="77777777" w:rsidR="007E03F3" w:rsidRPr="00724FD8" w:rsidRDefault="007A1197" w:rsidP="007A1197">
      <w:pPr>
        <w:pStyle w:val="Textkrper2"/>
        <w:spacing w:after="0" w:line="240" w:lineRule="exact"/>
        <w:jc w:val="both"/>
        <w:rPr>
          <w:rFonts w:ascii="Arial" w:eastAsia="Times New Roman" w:hAnsi="Arial" w:cs="Arial"/>
          <w:lang w:eastAsia="de-DE"/>
        </w:rPr>
      </w:pPr>
      <w:bookmarkStart w:id="3" w:name="Text2"/>
      <w:r w:rsidRPr="00724FD8">
        <w:rPr>
          <w:rFonts w:ascii="Arial" w:eastAsia="Times New Roman" w:hAnsi="Arial" w:cs="Arial"/>
          <w:lang w:eastAsia="de-DE"/>
        </w:rPr>
        <w:t xml:space="preserve">Vi preghiamo di restituire il </w:t>
      </w:r>
      <w:r w:rsidR="00D5711A">
        <w:rPr>
          <w:rFonts w:ascii="Arial" w:eastAsia="Times New Roman" w:hAnsi="Arial" w:cs="Arial"/>
          <w:lang w:eastAsia="de-DE"/>
        </w:rPr>
        <w:t>presente</w:t>
      </w:r>
      <w:r w:rsidRPr="00724FD8">
        <w:rPr>
          <w:rFonts w:ascii="Arial" w:eastAsia="Times New Roman" w:hAnsi="Arial" w:cs="Arial"/>
          <w:lang w:eastAsia="de-DE"/>
        </w:rPr>
        <w:t xml:space="preserve"> modulo debitamente com</w:t>
      </w:r>
      <w:bookmarkEnd w:id="3"/>
      <w:r w:rsidRPr="00724FD8">
        <w:rPr>
          <w:rFonts w:ascii="Arial" w:eastAsia="Times New Roman" w:hAnsi="Arial" w:cs="Arial"/>
          <w:lang w:eastAsia="de-DE"/>
        </w:rPr>
        <w:t>pilato:</w:t>
      </w:r>
    </w:p>
    <w:p w14:paraId="4D5BDE28" w14:textId="77777777" w:rsidR="007A1197" w:rsidRPr="00724FD8" w:rsidRDefault="007A1197" w:rsidP="007A1197">
      <w:pPr>
        <w:pStyle w:val="Textkrper2"/>
        <w:spacing w:after="0" w:line="240" w:lineRule="exact"/>
        <w:jc w:val="both"/>
        <w:rPr>
          <w:b/>
          <w:bCs/>
        </w:rPr>
      </w:pPr>
    </w:p>
    <w:p w14:paraId="58668A82" w14:textId="5263F9B3" w:rsidR="007E03F3" w:rsidRPr="000F5EB9" w:rsidRDefault="007E03F3" w:rsidP="00980299">
      <w:pPr>
        <w:rPr>
          <w:sz w:val="20"/>
          <w:szCs w:val="20"/>
          <w:lang w:val="it-IT"/>
        </w:rPr>
      </w:pPr>
      <w:r w:rsidRPr="00724FD8">
        <w:rPr>
          <w:sz w:val="20"/>
          <w:szCs w:val="20"/>
          <w:lang w:val="it-IT"/>
        </w:rPr>
        <w:t>e-mail:</w:t>
      </w:r>
      <w:r w:rsidRPr="00724FD8">
        <w:rPr>
          <w:sz w:val="20"/>
          <w:szCs w:val="20"/>
          <w:lang w:val="it-IT"/>
        </w:rPr>
        <w:tab/>
      </w:r>
      <w:r w:rsidR="00077777" w:rsidRPr="00724FD8">
        <w:rPr>
          <w:sz w:val="20"/>
          <w:szCs w:val="20"/>
          <w:lang w:val="it-IT"/>
        </w:rPr>
        <w:tab/>
      </w:r>
      <w:r w:rsidR="000F5EB9" w:rsidRPr="000F5EB9">
        <w:rPr>
          <w:sz w:val="20"/>
          <w:szCs w:val="20"/>
          <w:lang w:val="it-IT"/>
        </w:rPr>
        <w:t>info@m</w:t>
      </w:r>
      <w:r w:rsidR="000F5EB9">
        <w:rPr>
          <w:sz w:val="20"/>
          <w:szCs w:val="20"/>
          <w:lang w:val="it-IT"/>
        </w:rPr>
        <w:t>tic-group.org</w:t>
      </w:r>
    </w:p>
    <w:p w14:paraId="70DC7F3B" w14:textId="77777777" w:rsidR="007E03F3" w:rsidRPr="000F5EB9" w:rsidRDefault="007E03F3" w:rsidP="00980299">
      <w:pPr>
        <w:rPr>
          <w:sz w:val="20"/>
          <w:lang w:val="it-IT"/>
        </w:rPr>
      </w:pPr>
      <w:r w:rsidRPr="000F5EB9">
        <w:rPr>
          <w:sz w:val="20"/>
          <w:lang w:val="it-IT"/>
        </w:rPr>
        <w:t>Fax:</w:t>
      </w:r>
      <w:r w:rsidRPr="000F5EB9">
        <w:rPr>
          <w:sz w:val="20"/>
          <w:lang w:val="it-IT"/>
        </w:rPr>
        <w:tab/>
      </w:r>
      <w:r w:rsidR="00077777" w:rsidRPr="000F5EB9">
        <w:rPr>
          <w:sz w:val="20"/>
          <w:lang w:val="it-IT"/>
        </w:rPr>
        <w:tab/>
      </w:r>
      <w:r w:rsidR="0065197A" w:rsidRPr="000F5EB9">
        <w:rPr>
          <w:sz w:val="20"/>
          <w:lang w:val="it-IT"/>
        </w:rPr>
        <w:t>+39 0522 517679</w:t>
      </w:r>
    </w:p>
    <w:sectPr w:rsidR="007E03F3" w:rsidRPr="000F5EB9" w:rsidSect="00C937FC">
      <w:headerReference w:type="default" r:id="rId7"/>
      <w:footerReference w:type="default" r:id="rId8"/>
      <w:pgSz w:w="11906" w:h="16838" w:code="9"/>
      <w:pgMar w:top="1472" w:right="1134" w:bottom="709" w:left="1134" w:header="709" w:footer="4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B78BF" w14:textId="77777777" w:rsidR="00E36F33" w:rsidRDefault="00E36F33">
      <w:r>
        <w:separator/>
      </w:r>
    </w:p>
  </w:endnote>
  <w:endnote w:type="continuationSeparator" w:id="0">
    <w:p w14:paraId="24571454" w14:textId="77777777" w:rsidR="00E36F33" w:rsidRDefault="00E36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213DE" w14:textId="4C6CD16E" w:rsidR="00BF75C8" w:rsidRPr="00166287" w:rsidRDefault="00164DA5" w:rsidP="00164DA5">
    <w:pPr>
      <w:tabs>
        <w:tab w:val="right" w:pos="9638"/>
      </w:tabs>
      <w:rPr>
        <w:rFonts w:cs="Arial"/>
        <w:sz w:val="16"/>
        <w:szCs w:val="16"/>
        <w:lang w:val="en-US"/>
      </w:rPr>
    </w:pPr>
    <w:r w:rsidRPr="00164DA5">
      <w:rPr>
        <w:rFonts w:cs="Arial"/>
        <w:sz w:val="16"/>
        <w:szCs w:val="16"/>
        <w:lang w:val="it-IT"/>
      </w:rPr>
      <w:fldChar w:fldCharType="begin"/>
    </w:r>
    <w:r w:rsidRPr="00166287">
      <w:rPr>
        <w:rFonts w:cs="Arial"/>
        <w:sz w:val="16"/>
        <w:szCs w:val="16"/>
        <w:lang w:val="en-US"/>
      </w:rPr>
      <w:instrText xml:space="preserve"> FILENAME   \* MERGEFORMAT </w:instrText>
    </w:r>
    <w:r w:rsidRPr="00164DA5">
      <w:rPr>
        <w:rFonts w:cs="Arial"/>
        <w:sz w:val="16"/>
        <w:szCs w:val="16"/>
        <w:lang w:val="it-IT"/>
      </w:rPr>
      <w:fldChar w:fldCharType="separate"/>
    </w:r>
    <w:r w:rsidR="00F14448">
      <w:rPr>
        <w:rFonts w:cs="Arial"/>
        <w:noProof/>
        <w:sz w:val="16"/>
        <w:szCs w:val="16"/>
        <w:lang w:val="en-US"/>
      </w:rPr>
      <w:t>TIC-F-MS-09-it Rev 1.0-07-2019-Modulo di Reclamo.docx</w:t>
    </w:r>
    <w:r w:rsidRPr="00164DA5">
      <w:rPr>
        <w:rFonts w:cs="Arial"/>
        <w:sz w:val="16"/>
        <w:szCs w:val="16"/>
        <w:lang w:val="it-IT"/>
      </w:rPr>
      <w:fldChar w:fldCharType="end"/>
    </w:r>
    <w:r w:rsidRPr="00166287">
      <w:rPr>
        <w:rFonts w:cs="Arial"/>
        <w:sz w:val="16"/>
        <w:szCs w:val="16"/>
        <w:lang w:val="en-US"/>
      </w:rPr>
      <w:tab/>
      <w:t xml:space="preserve">page </w:t>
    </w:r>
    <w:r w:rsidRPr="00164DA5">
      <w:rPr>
        <w:rFonts w:cs="Arial"/>
        <w:sz w:val="16"/>
        <w:szCs w:val="16"/>
      </w:rPr>
      <w:fldChar w:fldCharType="begin"/>
    </w:r>
    <w:r w:rsidRPr="00166287">
      <w:rPr>
        <w:rFonts w:cs="Arial"/>
        <w:sz w:val="16"/>
        <w:szCs w:val="16"/>
        <w:lang w:val="en-US"/>
      </w:rPr>
      <w:instrText xml:space="preserve"> PAGE </w:instrText>
    </w:r>
    <w:r w:rsidRPr="00164DA5">
      <w:rPr>
        <w:rFonts w:cs="Arial"/>
        <w:sz w:val="16"/>
        <w:szCs w:val="16"/>
      </w:rPr>
      <w:fldChar w:fldCharType="separate"/>
    </w:r>
    <w:r w:rsidR="00813347">
      <w:rPr>
        <w:rFonts w:cs="Arial"/>
        <w:noProof/>
        <w:sz w:val="16"/>
        <w:szCs w:val="16"/>
        <w:lang w:val="en-US"/>
      </w:rPr>
      <w:t>1</w:t>
    </w:r>
    <w:r w:rsidRPr="00164DA5">
      <w:rPr>
        <w:rFonts w:cs="Arial"/>
        <w:sz w:val="16"/>
        <w:szCs w:val="16"/>
      </w:rPr>
      <w:fldChar w:fldCharType="end"/>
    </w:r>
    <w:r w:rsidRPr="00166287">
      <w:rPr>
        <w:rFonts w:cs="Arial"/>
        <w:sz w:val="16"/>
        <w:szCs w:val="16"/>
        <w:lang w:val="en-US"/>
      </w:rPr>
      <w:t xml:space="preserve"> of </w:t>
    </w:r>
    <w:r w:rsidRPr="00164DA5">
      <w:rPr>
        <w:rFonts w:cs="Arial"/>
        <w:sz w:val="16"/>
        <w:szCs w:val="16"/>
      </w:rPr>
      <w:fldChar w:fldCharType="begin"/>
    </w:r>
    <w:r w:rsidRPr="00166287">
      <w:rPr>
        <w:rFonts w:cs="Arial"/>
        <w:sz w:val="16"/>
        <w:szCs w:val="16"/>
        <w:lang w:val="en-US"/>
      </w:rPr>
      <w:instrText xml:space="preserve"> NUMPAGES  </w:instrText>
    </w:r>
    <w:r w:rsidRPr="00164DA5">
      <w:rPr>
        <w:rFonts w:cs="Arial"/>
        <w:sz w:val="16"/>
        <w:szCs w:val="16"/>
      </w:rPr>
      <w:fldChar w:fldCharType="separate"/>
    </w:r>
    <w:r w:rsidR="00813347">
      <w:rPr>
        <w:rFonts w:cs="Arial"/>
        <w:noProof/>
        <w:sz w:val="16"/>
        <w:szCs w:val="16"/>
        <w:lang w:val="en-US"/>
      </w:rPr>
      <w:t>1</w:t>
    </w:r>
    <w:r w:rsidRPr="00164DA5">
      <w:rPr>
        <w:rFonts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9EAC0" w14:textId="77777777" w:rsidR="00E36F33" w:rsidRDefault="00E36F33">
      <w:r>
        <w:separator/>
      </w:r>
    </w:p>
  </w:footnote>
  <w:footnote w:type="continuationSeparator" w:id="0">
    <w:p w14:paraId="1E04DCE8" w14:textId="77777777" w:rsidR="00E36F33" w:rsidRDefault="00E36F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5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6912"/>
      <w:gridCol w:w="2944"/>
    </w:tblGrid>
    <w:tr w:rsidR="00FC36D8" w:rsidRPr="00FC36D8" w14:paraId="1CD95A28" w14:textId="77777777" w:rsidTr="00FC36D8">
      <w:trPr>
        <w:trHeight w:val="1571"/>
        <w:jc w:val="center"/>
      </w:trPr>
      <w:tc>
        <w:tcPr>
          <w:tcW w:w="69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2C1E7F1" w14:textId="77777777" w:rsidR="00FC36D8" w:rsidRPr="00F61C75" w:rsidRDefault="00FC36D8" w:rsidP="00FC36D8">
          <w:pPr>
            <w:pStyle w:val="Kopfzeile"/>
            <w:jc w:val="center"/>
            <w:rPr>
              <w:rFonts w:cs="Arial"/>
              <w:sz w:val="32"/>
              <w:szCs w:val="40"/>
              <w:lang w:val="en-GB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F61C75">
            <w:rPr>
              <w:sz w:val="32"/>
              <w:szCs w:val="40"/>
              <w:lang w:val="en-GB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Modulo di reclamo / segnalazione</w:t>
          </w:r>
        </w:p>
      </w:tc>
      <w:tc>
        <w:tcPr>
          <w:tcW w:w="29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3EBD787" w14:textId="77777777" w:rsidR="00FC36D8" w:rsidRPr="00FC36D8" w:rsidRDefault="00F61C75" w:rsidP="00DA4BFE">
          <w:pPr>
            <w:pStyle w:val="Kopfzeile"/>
            <w:spacing w:before="80"/>
            <w:ind w:left="170"/>
            <w:jc w:val="center"/>
            <w:rPr>
              <w:noProof/>
              <w:lang w:val="en-US"/>
            </w:rPr>
          </w:pPr>
          <w:r>
            <w:rPr>
              <w:noProof/>
              <w:lang w:val="it-IT" w:eastAsia="it-IT"/>
            </w:rPr>
            <w:drawing>
              <wp:anchor distT="0" distB="0" distL="114300" distR="114300" simplePos="0" relativeHeight="251657728" behindDoc="1" locked="0" layoutInCell="1" allowOverlap="1" wp14:anchorId="26149176" wp14:editId="7E1D315B">
                <wp:simplePos x="0" y="0"/>
                <wp:positionH relativeFrom="column">
                  <wp:align>center</wp:align>
                </wp:positionH>
                <wp:positionV relativeFrom="paragraph">
                  <wp:posOffset>74930</wp:posOffset>
                </wp:positionV>
                <wp:extent cx="1738630" cy="810260"/>
                <wp:effectExtent l="0" t="0" r="0" b="8890"/>
                <wp:wrapNone/>
                <wp:docPr id="4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8630" cy="810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9B81AC1" w14:textId="77777777" w:rsidR="00FC36D8" w:rsidRPr="00FC36D8" w:rsidRDefault="00FC36D8" w:rsidP="00DA4BFE">
          <w:pPr>
            <w:pStyle w:val="Kopfzeile"/>
            <w:spacing w:before="80"/>
            <w:ind w:left="170"/>
            <w:jc w:val="center"/>
            <w:rPr>
              <w:noProof/>
              <w:lang w:val="en-US"/>
            </w:rPr>
          </w:pPr>
        </w:p>
        <w:p w14:paraId="76E7273E" w14:textId="77777777" w:rsidR="00FC36D8" w:rsidRPr="00FC36D8" w:rsidRDefault="00FC36D8" w:rsidP="00FC36D8">
          <w:pPr>
            <w:pStyle w:val="Kopfzeile"/>
            <w:spacing w:before="80"/>
            <w:ind w:left="170"/>
            <w:jc w:val="center"/>
            <w:rPr>
              <w:noProof/>
              <w:lang w:val="en-US"/>
            </w:rPr>
          </w:pPr>
        </w:p>
      </w:tc>
    </w:tr>
  </w:tbl>
  <w:p w14:paraId="596461E8" w14:textId="77777777" w:rsidR="00164DA5" w:rsidRPr="00F62EB9" w:rsidRDefault="00164DA5" w:rsidP="000D5163">
    <w:pPr>
      <w:pStyle w:val="Kopfzeile"/>
      <w:ind w:left="-426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02957"/>
    <w:multiLevelType w:val="hybridMultilevel"/>
    <w:tmpl w:val="5BA4FD3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C528B1"/>
    <w:multiLevelType w:val="hybridMultilevel"/>
    <w:tmpl w:val="A2AE58EE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CC70DD"/>
    <w:multiLevelType w:val="hybridMultilevel"/>
    <w:tmpl w:val="34E6DBC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C4541D"/>
    <w:multiLevelType w:val="hybridMultilevel"/>
    <w:tmpl w:val="F68AD23C"/>
    <w:lvl w:ilvl="0" w:tplc="D5B2B45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u w:color="0000FF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FB4D94"/>
    <w:multiLevelType w:val="hybridMultilevel"/>
    <w:tmpl w:val="E7D6B348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9217" fillcolor="white">
      <v:fill color="white"/>
      <v:stroke weight="1.25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AD4"/>
    <w:rsid w:val="00001F55"/>
    <w:rsid w:val="00020C1B"/>
    <w:rsid w:val="0006106D"/>
    <w:rsid w:val="00071EC8"/>
    <w:rsid w:val="00077777"/>
    <w:rsid w:val="00082EE7"/>
    <w:rsid w:val="000978A2"/>
    <w:rsid w:val="000A6464"/>
    <w:rsid w:val="000A6C7A"/>
    <w:rsid w:val="000D5163"/>
    <w:rsid w:val="000E474A"/>
    <w:rsid w:val="000F5EB9"/>
    <w:rsid w:val="0013649F"/>
    <w:rsid w:val="00141922"/>
    <w:rsid w:val="00156719"/>
    <w:rsid w:val="00164DA5"/>
    <w:rsid w:val="00166287"/>
    <w:rsid w:val="001D6968"/>
    <w:rsid w:val="001D7B5A"/>
    <w:rsid w:val="001E14EE"/>
    <w:rsid w:val="001E78BB"/>
    <w:rsid w:val="0022149D"/>
    <w:rsid w:val="0022171F"/>
    <w:rsid w:val="0024680D"/>
    <w:rsid w:val="00261083"/>
    <w:rsid w:val="00293509"/>
    <w:rsid w:val="002A0239"/>
    <w:rsid w:val="002C2A76"/>
    <w:rsid w:val="002D7CAF"/>
    <w:rsid w:val="002F09A8"/>
    <w:rsid w:val="002F2659"/>
    <w:rsid w:val="0031535C"/>
    <w:rsid w:val="00325348"/>
    <w:rsid w:val="00327A2E"/>
    <w:rsid w:val="00334E74"/>
    <w:rsid w:val="00352753"/>
    <w:rsid w:val="003748B0"/>
    <w:rsid w:val="003B51CB"/>
    <w:rsid w:val="003B67EE"/>
    <w:rsid w:val="003D665A"/>
    <w:rsid w:val="003E7256"/>
    <w:rsid w:val="003F7360"/>
    <w:rsid w:val="0042631D"/>
    <w:rsid w:val="00443C79"/>
    <w:rsid w:val="004670E1"/>
    <w:rsid w:val="004713E6"/>
    <w:rsid w:val="004B0B0A"/>
    <w:rsid w:val="004E2D79"/>
    <w:rsid w:val="004F0AB1"/>
    <w:rsid w:val="00523468"/>
    <w:rsid w:val="00532361"/>
    <w:rsid w:val="0054211C"/>
    <w:rsid w:val="005E03E0"/>
    <w:rsid w:val="005E344D"/>
    <w:rsid w:val="005F2421"/>
    <w:rsid w:val="0060177D"/>
    <w:rsid w:val="00615AD4"/>
    <w:rsid w:val="00634E83"/>
    <w:rsid w:val="006368D7"/>
    <w:rsid w:val="006371DD"/>
    <w:rsid w:val="0065197A"/>
    <w:rsid w:val="006551B8"/>
    <w:rsid w:val="00687648"/>
    <w:rsid w:val="006A2EC3"/>
    <w:rsid w:val="006B7315"/>
    <w:rsid w:val="00707A74"/>
    <w:rsid w:val="00724FD8"/>
    <w:rsid w:val="00737F5B"/>
    <w:rsid w:val="00747E26"/>
    <w:rsid w:val="00754283"/>
    <w:rsid w:val="00790795"/>
    <w:rsid w:val="007A1197"/>
    <w:rsid w:val="007C0834"/>
    <w:rsid w:val="007D1F84"/>
    <w:rsid w:val="007E03F3"/>
    <w:rsid w:val="007E2C95"/>
    <w:rsid w:val="008126C0"/>
    <w:rsid w:val="00813347"/>
    <w:rsid w:val="00821058"/>
    <w:rsid w:val="00825CE0"/>
    <w:rsid w:val="008347D1"/>
    <w:rsid w:val="0085643C"/>
    <w:rsid w:val="00887BF9"/>
    <w:rsid w:val="008A41B7"/>
    <w:rsid w:val="008D540F"/>
    <w:rsid w:val="008E0E93"/>
    <w:rsid w:val="00911E4B"/>
    <w:rsid w:val="00913906"/>
    <w:rsid w:val="009264A0"/>
    <w:rsid w:val="00942D57"/>
    <w:rsid w:val="009772E9"/>
    <w:rsid w:val="00980299"/>
    <w:rsid w:val="00996D2B"/>
    <w:rsid w:val="009A4109"/>
    <w:rsid w:val="009B35F1"/>
    <w:rsid w:val="009E4549"/>
    <w:rsid w:val="00A04A9C"/>
    <w:rsid w:val="00A13138"/>
    <w:rsid w:val="00A13CFD"/>
    <w:rsid w:val="00A17994"/>
    <w:rsid w:val="00A40A7B"/>
    <w:rsid w:val="00A53E19"/>
    <w:rsid w:val="00A76B45"/>
    <w:rsid w:val="00A82777"/>
    <w:rsid w:val="00A97411"/>
    <w:rsid w:val="00AC27EA"/>
    <w:rsid w:val="00AC7207"/>
    <w:rsid w:val="00AD45C0"/>
    <w:rsid w:val="00B20217"/>
    <w:rsid w:val="00B34F12"/>
    <w:rsid w:val="00B36C62"/>
    <w:rsid w:val="00B72ED5"/>
    <w:rsid w:val="00B9338E"/>
    <w:rsid w:val="00BB6236"/>
    <w:rsid w:val="00BC5380"/>
    <w:rsid w:val="00BD6CBF"/>
    <w:rsid w:val="00BF75C8"/>
    <w:rsid w:val="00C06045"/>
    <w:rsid w:val="00C451EB"/>
    <w:rsid w:val="00C937FC"/>
    <w:rsid w:val="00CA6B9D"/>
    <w:rsid w:val="00CB239C"/>
    <w:rsid w:val="00CC3A89"/>
    <w:rsid w:val="00CE3662"/>
    <w:rsid w:val="00CE5B29"/>
    <w:rsid w:val="00CF211B"/>
    <w:rsid w:val="00CF410C"/>
    <w:rsid w:val="00D0400E"/>
    <w:rsid w:val="00D217E7"/>
    <w:rsid w:val="00D37808"/>
    <w:rsid w:val="00D51280"/>
    <w:rsid w:val="00D5711A"/>
    <w:rsid w:val="00D643EB"/>
    <w:rsid w:val="00DA4755"/>
    <w:rsid w:val="00DA4BFE"/>
    <w:rsid w:val="00DC09FE"/>
    <w:rsid w:val="00DD0588"/>
    <w:rsid w:val="00E24AD3"/>
    <w:rsid w:val="00E36F33"/>
    <w:rsid w:val="00E4484D"/>
    <w:rsid w:val="00E4613E"/>
    <w:rsid w:val="00E54350"/>
    <w:rsid w:val="00E5563D"/>
    <w:rsid w:val="00E6034F"/>
    <w:rsid w:val="00E63D6C"/>
    <w:rsid w:val="00E7244C"/>
    <w:rsid w:val="00E77154"/>
    <w:rsid w:val="00E8244C"/>
    <w:rsid w:val="00E95F05"/>
    <w:rsid w:val="00E966CF"/>
    <w:rsid w:val="00EB46BF"/>
    <w:rsid w:val="00EC0BF9"/>
    <w:rsid w:val="00ED23B0"/>
    <w:rsid w:val="00EF0B31"/>
    <w:rsid w:val="00EF0DB2"/>
    <w:rsid w:val="00F00D62"/>
    <w:rsid w:val="00F14448"/>
    <w:rsid w:val="00F25A1D"/>
    <w:rsid w:val="00F423CC"/>
    <w:rsid w:val="00F50116"/>
    <w:rsid w:val="00F61C75"/>
    <w:rsid w:val="00F62EB9"/>
    <w:rsid w:val="00F8633D"/>
    <w:rsid w:val="00FC1DD1"/>
    <w:rsid w:val="00FC36D8"/>
    <w:rsid w:val="00FC4E35"/>
    <w:rsid w:val="00FD26C7"/>
    <w:rsid w:val="00FE0F75"/>
    <w:rsid w:val="00FF0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 fillcolor="white">
      <v:fill color="white"/>
      <v:stroke weight="1.25pt"/>
    </o:shapedefaults>
    <o:shapelayout v:ext="edit">
      <o:idmap v:ext="edit" data="1"/>
    </o:shapelayout>
  </w:shapeDefaults>
  <w:decimalSymbol w:val=","/>
  <w:listSeparator w:val=";"/>
  <w14:docId w14:val="0A815B55"/>
  <w15:chartTrackingRefBased/>
  <w15:docId w15:val="{CBDFEAF5-4F05-4DD0-A4A8-45FD96E4D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2"/>
      <w:szCs w:val="24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lang w:val="en-GB"/>
    </w:rPr>
  </w:style>
  <w:style w:type="paragraph" w:styleId="berschrift2">
    <w:name w:val="heading 2"/>
    <w:basedOn w:val="Standard"/>
    <w:next w:val="Standard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1"/>
    </w:pPr>
    <w:rPr>
      <w:b/>
      <w:bCs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i/>
      <w:iCs/>
      <w:sz w:val="16"/>
      <w:lang w:val="en-GB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b/>
      <w:bCs/>
      <w:sz w:val="18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b/>
      <w:bCs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mmentartext">
    <w:name w:val="annotation text"/>
    <w:basedOn w:val="Standard"/>
    <w:link w:val="KommentartextZchn"/>
    <w:semiHidden/>
    <w:rPr>
      <w:sz w:val="36"/>
      <w:szCs w:val="20"/>
    </w:rPr>
  </w:style>
  <w:style w:type="paragraph" w:styleId="Textkrper">
    <w:name w:val="Body Text"/>
    <w:basedOn w:val="Standard"/>
    <w:pPr>
      <w:jc w:val="center"/>
    </w:pPr>
    <w:rPr>
      <w:b/>
      <w:bCs/>
      <w:sz w:val="24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Funotentext">
    <w:name w:val="footnote text"/>
    <w:basedOn w:val="Standard"/>
    <w:semiHidden/>
    <w:rsid w:val="00AC27EA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rFonts w:ascii="Times New Roman" w:hAnsi="Times New Roman"/>
      <w:iCs/>
      <w:sz w:val="24"/>
      <w:szCs w:val="20"/>
      <w:lang w:val="it-IT" w:eastAsia="it-IT"/>
    </w:rPr>
  </w:style>
  <w:style w:type="paragraph" w:styleId="Sprechblasentext">
    <w:name w:val="Balloon Text"/>
    <w:basedOn w:val="Standard"/>
    <w:semiHidden/>
    <w:rsid w:val="00325348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443C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fzeileZchn">
    <w:name w:val="Kopfzeile Zchn"/>
    <w:link w:val="Kopfzeile"/>
    <w:uiPriority w:val="99"/>
    <w:rsid w:val="000D5163"/>
    <w:rPr>
      <w:rFonts w:ascii="Arial" w:hAnsi="Arial"/>
      <w:sz w:val="22"/>
      <w:szCs w:val="24"/>
      <w:lang w:val="de-DE" w:eastAsia="de-DE"/>
    </w:rPr>
  </w:style>
  <w:style w:type="character" w:styleId="Kommentarzeichen">
    <w:name w:val="annotation reference"/>
    <w:rsid w:val="00887BF9"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rsid w:val="00887BF9"/>
    <w:rPr>
      <w:b/>
      <w:bCs/>
      <w:sz w:val="20"/>
    </w:rPr>
  </w:style>
  <w:style w:type="character" w:customStyle="1" w:styleId="KommentartextZchn">
    <w:name w:val="Kommentartext Zchn"/>
    <w:link w:val="Kommentartext"/>
    <w:semiHidden/>
    <w:rsid w:val="00887BF9"/>
    <w:rPr>
      <w:rFonts w:ascii="Arial" w:hAnsi="Arial"/>
      <w:sz w:val="36"/>
    </w:rPr>
  </w:style>
  <w:style w:type="character" w:customStyle="1" w:styleId="KommentarthemaZchn">
    <w:name w:val="Kommentarthema Zchn"/>
    <w:basedOn w:val="KommentartextZchn"/>
    <w:link w:val="Kommentarthema"/>
    <w:rsid w:val="00887BF9"/>
    <w:rPr>
      <w:rFonts w:ascii="Arial" w:hAnsi="Arial"/>
      <w:sz w:val="36"/>
    </w:rPr>
  </w:style>
  <w:style w:type="paragraph" w:styleId="Textkrper2">
    <w:name w:val="Body Text 2"/>
    <w:basedOn w:val="Standard"/>
    <w:link w:val="Textkrper2Zchn"/>
    <w:unhideWhenUsed/>
    <w:rsid w:val="007A1197"/>
    <w:pPr>
      <w:spacing w:after="120" w:line="480" w:lineRule="auto"/>
    </w:pPr>
    <w:rPr>
      <w:rFonts w:ascii="Times New Roman" w:eastAsia="Calibri" w:hAnsi="Times New Roman"/>
      <w:sz w:val="20"/>
      <w:szCs w:val="20"/>
      <w:lang w:val="it-IT" w:eastAsia="en-US"/>
    </w:rPr>
  </w:style>
  <w:style w:type="character" w:customStyle="1" w:styleId="Textkrper2Zchn">
    <w:name w:val="Textkörper 2 Zchn"/>
    <w:link w:val="Textkrper2"/>
    <w:rsid w:val="007A1197"/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1057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Customer Satisfaction</vt:lpstr>
      <vt:lpstr>Customer Satisfaction</vt:lpstr>
    </vt:vector>
  </TitlesOfParts>
  <Company>TÜV Intercert S.r.l.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Customer Satisfaction</dc:title>
  <dc:subject/>
  <dc:creator>De Lotto</dc:creator>
  <cp:keywords/>
  <cp:lastModifiedBy>Bettina Dzieran | InterCert GmbH -Group of MTIC-</cp:lastModifiedBy>
  <cp:revision>5</cp:revision>
  <cp:lastPrinted>2012-05-11T14:33:00Z</cp:lastPrinted>
  <dcterms:created xsi:type="dcterms:W3CDTF">2019-08-06T13:35:00Z</dcterms:created>
  <dcterms:modified xsi:type="dcterms:W3CDTF">2026-07-06T09:15:00Z</dcterms:modified>
</cp:coreProperties>
</file>